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3A1BEE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Музыка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E31A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2 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tbl>
      <w:tblPr>
        <w:tblStyle w:val="a3"/>
        <w:tblW w:w="0" w:type="auto"/>
        <w:tblLayout w:type="fixed"/>
        <w:tblLook w:val="04A0"/>
      </w:tblPr>
      <w:tblGrid>
        <w:gridCol w:w="673"/>
        <w:gridCol w:w="4397"/>
        <w:gridCol w:w="7371"/>
        <w:gridCol w:w="1559"/>
      </w:tblGrid>
      <w:tr w:rsidR="00E31A32" w:rsidRPr="00C928E6" w:rsidTr="003A1BEE">
        <w:trPr>
          <w:trHeight w:val="421"/>
        </w:trPr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371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урока и задания</w:t>
            </w: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DF56B3" w:rsidRDefault="00DF56B3" w:rsidP="00DF56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D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Симфоническая сказка для детей «Петя и волк» </w:t>
            </w:r>
            <w:r w:rsidRPr="00EA7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(фрагменты). С.С. </w:t>
            </w:r>
            <w:proofErr w:type="spellStart"/>
            <w:r w:rsidRPr="00EA7D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</w:t>
            </w:r>
            <w:proofErr w:type="gramStart"/>
            <w:r w:rsidRPr="00EA7D6B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A7D6B">
              <w:rPr>
                <w:rFonts w:ascii="Times New Roman" w:eastAsia="Times New Roman" w:hAnsi="Times New Roman" w:cs="Times New Roman"/>
                <w:sz w:val="24"/>
                <w:szCs w:val="24"/>
              </w:rPr>
              <w:t>ема</w:t>
            </w:r>
            <w:proofErr w:type="spellEnd"/>
            <w:r w:rsidRPr="00EA7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волка. Тема охотников. </w:t>
            </w:r>
          </w:p>
          <w:p w:rsidR="00DF56B3" w:rsidRDefault="00DF56B3" w:rsidP="00DF56B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Музыкаль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әкият.</w:t>
            </w:r>
          </w:p>
          <w:p w:rsidR="00DF56B3" w:rsidRDefault="00DF56B3" w:rsidP="00DF56B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“Петя һә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бүре”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өчен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симфоник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әкият. С.С.Прокофьев.</w:t>
            </w:r>
          </w:p>
          <w:p w:rsidR="00DF56B3" w:rsidRDefault="00DF56B3" w:rsidP="00DF56B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үре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Аучы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E31A32" w:rsidRPr="006B5B28" w:rsidRDefault="00E31A32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E31A32" w:rsidRDefault="00DF56B3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eastAsia="Calibri"/>
                <w:lang w:eastAsia="en-US"/>
              </w:rPr>
              <w:t>_</w:t>
            </w:r>
            <w:r w:rsidR="00E72BB9">
              <w:rPr>
                <w:rFonts w:eastAsia="Calibri"/>
                <w:lang w:eastAsia="en-US"/>
              </w:rPr>
              <w:t>-</w:t>
            </w:r>
            <w:r w:rsidRPr="000C0462">
              <w:rPr>
                <w:rFonts w:eastAsia="Calibri"/>
                <w:lang w:eastAsia="en-US"/>
              </w:rPr>
              <w:t>Посмотреть</w:t>
            </w:r>
            <w:proofErr w:type="spellEnd"/>
          </w:p>
          <w:p w:rsidR="00E31A32" w:rsidRDefault="00DF56B3" w:rsidP="00E31A32">
            <w:pPr>
              <w:rPr>
                <w:sz w:val="24"/>
                <w:szCs w:val="24"/>
                <w:lang w:val="tt-RU"/>
              </w:rPr>
            </w:pPr>
            <w:hyperlink r:id="rId4" w:history="1">
              <w:r w:rsidRPr="00A7007C">
                <w:rPr>
                  <w:rStyle w:val="a4"/>
                  <w:sz w:val="24"/>
                  <w:szCs w:val="24"/>
                  <w:lang w:val="tt-RU"/>
                </w:rPr>
                <w:t>https://www.youtube.com/embed/8hgqlFlGrE0</w:t>
              </w:r>
            </w:hyperlink>
          </w:p>
          <w:p w:rsidR="00DF56B3" w:rsidRDefault="00397B1C" w:rsidP="00DF56B3">
            <w:pPr>
              <w:rPr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4257674" cy="2886075"/>
                  <wp:effectExtent l="19050" t="0" r="0" b="0"/>
                  <wp:docPr id="7" name="Рисунок 7" descr="https://ds04.infourok.ru/uploads/ex/0dd4/0007fd13-4a065429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dd4/0007fd13-4a065429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242" cy="2890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BEE" w:rsidRDefault="003A1BEE" w:rsidP="00DF56B3">
            <w:pPr>
              <w:rPr>
                <w:sz w:val="24"/>
                <w:szCs w:val="24"/>
                <w:lang w:val="tt-RU"/>
              </w:rPr>
            </w:pPr>
          </w:p>
          <w:p w:rsidR="003A1BEE" w:rsidRDefault="003A1BEE" w:rsidP="00DF56B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Д/з .  Нарисовать один персонаж и отправить фото по ватсап</w:t>
            </w:r>
          </w:p>
          <w:p w:rsidR="003A1BEE" w:rsidRPr="006B5B28" w:rsidRDefault="003A1BEE" w:rsidP="00DF56B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28.04.2020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E6"/>
    <w:rsid w:val="000A2A94"/>
    <w:rsid w:val="000F1B3A"/>
    <w:rsid w:val="0013327E"/>
    <w:rsid w:val="001350FF"/>
    <w:rsid w:val="00163265"/>
    <w:rsid w:val="003112FC"/>
    <w:rsid w:val="00357B7E"/>
    <w:rsid w:val="00370B7F"/>
    <w:rsid w:val="00397B1C"/>
    <w:rsid w:val="003A1BEE"/>
    <w:rsid w:val="004850F7"/>
    <w:rsid w:val="005F44EA"/>
    <w:rsid w:val="006B5B28"/>
    <w:rsid w:val="00771BC2"/>
    <w:rsid w:val="007F4FF9"/>
    <w:rsid w:val="00A52C8A"/>
    <w:rsid w:val="00A545B2"/>
    <w:rsid w:val="00B6030C"/>
    <w:rsid w:val="00B71A41"/>
    <w:rsid w:val="00C575A8"/>
    <w:rsid w:val="00C74C57"/>
    <w:rsid w:val="00C928E6"/>
    <w:rsid w:val="00CF652B"/>
    <w:rsid w:val="00D10995"/>
    <w:rsid w:val="00D44638"/>
    <w:rsid w:val="00D52937"/>
    <w:rsid w:val="00D8764A"/>
    <w:rsid w:val="00DB0AA4"/>
    <w:rsid w:val="00DF56B3"/>
    <w:rsid w:val="00E31A32"/>
    <w:rsid w:val="00E7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1A3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6B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embed/8hgqlFlGr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3</cp:revision>
  <dcterms:created xsi:type="dcterms:W3CDTF">2020-04-26T07:26:00Z</dcterms:created>
  <dcterms:modified xsi:type="dcterms:W3CDTF">2020-04-26T07:27:00Z</dcterms:modified>
</cp:coreProperties>
</file>